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607" w:rsidRDefault="00520607" w:rsidP="00520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77"/>
          <w:tab w:val="center" w:pos="4252"/>
        </w:tabs>
      </w:pPr>
      <w:bookmarkStart w:id="0" w:name="_GoBack"/>
      <w:bookmarkEnd w:id="0"/>
      <w:r>
        <w:t>Nombre:                                                                                               Fecha:</w:t>
      </w:r>
    </w:p>
    <w:p w:rsidR="00520607" w:rsidRDefault="00520607" w:rsidP="00520607">
      <w:pPr>
        <w:tabs>
          <w:tab w:val="left" w:pos="2977"/>
          <w:tab w:val="center" w:pos="4252"/>
        </w:tabs>
      </w:pPr>
    </w:p>
    <w:p w:rsidR="00D70E04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977"/>
          <w:tab w:val="center" w:pos="4252"/>
        </w:tabs>
      </w:pPr>
      <w:r>
        <w:t>¿</w:t>
      </w:r>
      <w:r w:rsidR="00D70E04">
        <w:t xml:space="preserve">Seguro que hay que llevar las </w:t>
      </w:r>
      <w:r w:rsidR="00520607">
        <w:t>TIC</w:t>
      </w:r>
      <w:r w:rsidR="00D70E04">
        <w:t xml:space="preserve"> al aul</w:t>
      </w:r>
      <w:r w:rsidR="00520607">
        <w:t>a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977"/>
          <w:tab w:val="center" w:pos="4252"/>
        </w:tabs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977"/>
          <w:tab w:val="center" w:pos="4252"/>
        </w:tabs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977"/>
          <w:tab w:val="center" w:pos="4252"/>
        </w:tabs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148590</wp:posOffset>
                </wp:positionV>
                <wp:extent cx="542925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2A25AC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1.7pt" to="426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520607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¿Qué</w:t>
      </w:r>
      <w:r w:rsidR="00D70E04">
        <w:t xml:space="preserve"> equipamiento es adecuado para empezar con las </w:t>
      </w:r>
      <w:r w:rsidR="00520607">
        <w:t>TIC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-41911</wp:posOffset>
                </wp:positionH>
                <wp:positionV relativeFrom="paragraph">
                  <wp:posOffset>196850</wp:posOffset>
                </wp:positionV>
                <wp:extent cx="5495925" cy="1905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307EF7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5.5pt" to="429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70E04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¿Cuántas</w:t>
      </w:r>
      <w:r w:rsidR="00D70E04">
        <w:t xml:space="preserve"> horas tengo que dedicar a las </w:t>
      </w:r>
      <w:r w:rsidR="00520607">
        <w:t>TIC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-22861</wp:posOffset>
                </wp:positionH>
                <wp:positionV relativeFrom="paragraph">
                  <wp:posOffset>206375</wp:posOffset>
                </wp:positionV>
                <wp:extent cx="54387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9A6367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6.25pt" to="426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D70E04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</w:t>
      </w:r>
      <w:r w:rsidR="00D70E04">
        <w:t>Es mejor asistir a curso de formación o autoformarse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226060</wp:posOffset>
                </wp:positionV>
                <wp:extent cx="5410200" cy="381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B93876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.8pt" to="425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D70E04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</w:t>
      </w:r>
      <w:r w:rsidR="00D70E04">
        <w:t xml:space="preserve">Existen peligros a la hora de trabajar las </w:t>
      </w:r>
      <w:r w:rsidR="00520607">
        <w:t>TIC</w:t>
      </w:r>
      <w:r w:rsidR="00D70E04">
        <w:t xml:space="preserve"> con menores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-22861</wp:posOffset>
                </wp:positionH>
                <wp:positionV relativeFrom="paragraph">
                  <wp:posOffset>217170</wp:posOffset>
                </wp:positionV>
                <wp:extent cx="5438775" cy="5715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499943" id="Conector recto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.1pt" to="426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D70E04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</w:t>
      </w:r>
      <w:r w:rsidR="00D70E04">
        <w:t xml:space="preserve">A </w:t>
      </w:r>
      <w:r>
        <w:t>quién</w:t>
      </w:r>
      <w:r w:rsidR="00D70E04">
        <w:t xml:space="preserve"> recurro cuando tenga dudas con las </w:t>
      </w:r>
      <w:r w:rsidR="00520607">
        <w:t>TIC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217805</wp:posOffset>
                </wp:positionV>
                <wp:extent cx="5448300" cy="28575"/>
                <wp:effectExtent l="0" t="0" r="19050" b="2857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7BB470" id="Conector recto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.15pt" to="427.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70E04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</w:t>
      </w:r>
      <w:r w:rsidR="00520607">
        <w:t>Cuál</w:t>
      </w:r>
      <w:r w:rsidR="00D70E04">
        <w:t xml:space="preserve"> es el camino para integrar las </w:t>
      </w:r>
      <w:r w:rsidR="00520607">
        <w:t>TIC</w:t>
      </w:r>
      <w:r w:rsidR="00D70E04">
        <w:t xml:space="preserve"> de modo innovador y creativo en la educación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524500" cy="1905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A4481C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34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70E04" w:rsidRDefault="00D70E04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 xml:space="preserve">Después del acceso </w:t>
      </w:r>
      <w:r w:rsidR="00F32B3F">
        <w:t>¿Qué?</w:t>
      </w:r>
      <w:r>
        <w:t xml:space="preserve"> </w:t>
      </w:r>
      <w:r w:rsidR="00F32B3F">
        <w:t>¿cómo</w:t>
      </w:r>
      <w:r>
        <w:t xml:space="preserve"> seguir</w:t>
      </w:r>
      <w:r w:rsidR="00F32B3F">
        <w:t>?</w:t>
      </w:r>
      <w:r>
        <w:t xml:space="preserve"> </w:t>
      </w:r>
      <w:r w:rsidR="00F32B3F">
        <w:t>¿</w:t>
      </w:r>
      <w:r>
        <w:t>usar tic es sinónimo de innovación para la mejora educativa</w:t>
      </w:r>
      <w:r w:rsidR="00113E37">
        <w:t xml:space="preserve"> que criterios dan respuestas a estas</w:t>
      </w:r>
      <w:r w:rsidR="00F32B3F">
        <w:t>?</w:t>
      </w:r>
      <w:r w:rsidR="00113E37">
        <w:t xml:space="preserve"> 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221615</wp:posOffset>
                </wp:positionV>
                <wp:extent cx="5476875" cy="38100"/>
                <wp:effectExtent l="0" t="0" r="2857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0B50E8" id="Conector rec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7.45pt" to="430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113E37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</w:t>
      </w:r>
      <w:r w:rsidR="00113E37">
        <w:t xml:space="preserve">Como se insertan las </w:t>
      </w:r>
      <w:r w:rsidR="00520607">
        <w:t>TIC</w:t>
      </w:r>
      <w:r w:rsidR="00113E37">
        <w:t xml:space="preserve"> en la cultura y educación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-13334</wp:posOffset>
                </wp:positionH>
                <wp:positionV relativeFrom="paragraph">
                  <wp:posOffset>241301</wp:posOffset>
                </wp:positionV>
                <wp:extent cx="5410200" cy="5715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00B522" id="Conector rec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9pt" to="424.9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113E37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¿Qué</w:t>
      </w:r>
      <w:r w:rsidR="00113E37">
        <w:t xml:space="preserve"> estrategias sostienen y ayudan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-22861</wp:posOffset>
                </wp:positionH>
                <wp:positionV relativeFrom="paragraph">
                  <wp:posOffset>269875</wp:posOffset>
                </wp:positionV>
                <wp:extent cx="5457825" cy="28575"/>
                <wp:effectExtent l="0" t="0" r="28575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5762CD" id="Conector recto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1.25pt" to="427.9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113E37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¿Qué</w:t>
      </w:r>
      <w:r w:rsidR="00113E37">
        <w:t xml:space="preserve"> dispositivos y formatos se utilizan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251460</wp:posOffset>
                </wp:positionV>
                <wp:extent cx="5505450" cy="28575"/>
                <wp:effectExtent l="0" t="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35C8D7" id="Conector recto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9.8pt" to="429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113E37" w:rsidRDefault="00F32B3F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¿</w:t>
      </w:r>
      <w:r w:rsidR="00113E37">
        <w:t>Como se construye el perfil docente que integra las TIC</w:t>
      </w:r>
      <w:r>
        <w:t>?</w:t>
      </w: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261620</wp:posOffset>
                </wp:positionV>
                <wp:extent cx="5467350" cy="9525"/>
                <wp:effectExtent l="0" t="0" r="19050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2E767F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0.6pt" to="427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113E37" w:rsidRDefault="00113E37" w:rsidP="00F32B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 xml:space="preserve">Plantea una actividad para fomentar el uso de las </w:t>
      </w:r>
      <w:r w:rsidR="00520607">
        <w:t>TIC</w:t>
      </w:r>
      <w:r>
        <w:t xml:space="preserve"> en el aula y explícala</w:t>
      </w:r>
    </w:p>
    <w:p w:rsidR="00113E37" w:rsidRDefault="00113E3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113E37" w:rsidRDefault="00113E3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D70E04" w:rsidRDefault="00D70E04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520607" w:rsidRDefault="00520607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:rsidR="00D70E04" w:rsidRDefault="00D70E04" w:rsidP="005206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sectPr w:rsidR="00D70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A766E"/>
    <w:multiLevelType w:val="hybridMultilevel"/>
    <w:tmpl w:val="56D2462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04"/>
    <w:rsid w:val="00113E37"/>
    <w:rsid w:val="0043733D"/>
    <w:rsid w:val="00520607"/>
    <w:rsid w:val="00D011C8"/>
    <w:rsid w:val="00D70E04"/>
    <w:rsid w:val="00F3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29B88-FD8A-42A7-B9B9-EA636CC9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SYSTEC</dc:creator>
  <cp:keywords/>
  <dc:description/>
  <cp:lastModifiedBy>Personal</cp:lastModifiedBy>
  <cp:revision>2</cp:revision>
  <dcterms:created xsi:type="dcterms:W3CDTF">2019-02-01T14:16:00Z</dcterms:created>
  <dcterms:modified xsi:type="dcterms:W3CDTF">2019-02-01T14:16:00Z</dcterms:modified>
</cp:coreProperties>
</file>